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3E" w:rsidRDefault="00D8183E" w:rsidP="00D8183E">
      <w:r>
        <w:rPr>
          <w:b/>
        </w:rPr>
        <w:t>Klasa 5 d</w:t>
      </w:r>
      <w:r>
        <w:t xml:space="preserve"> (od 04 do 08.05.20 ) </w:t>
      </w:r>
    </w:p>
    <w:p w:rsidR="00D8183E" w:rsidRDefault="00D8183E" w:rsidP="00D8183E">
      <w:pPr>
        <w:rPr>
          <w:i/>
        </w:rPr>
      </w:pPr>
      <w:r>
        <w:rPr>
          <w:i/>
        </w:rPr>
        <w:t>(15 minut Online (czat) 30 minut praca samodzielna pod kierunkiem)</w:t>
      </w:r>
    </w:p>
    <w:p w:rsidR="00D8183E" w:rsidRDefault="00D8183E" w:rsidP="00D8183E">
      <w:r>
        <w:t>Piszemy i wykonujemy w zeszycie!</w:t>
      </w:r>
    </w:p>
    <w:p w:rsidR="00D8183E" w:rsidRDefault="00D8183E" w:rsidP="00D8183E">
      <w:pPr>
        <w:rPr>
          <w:b/>
          <w:u w:val="single"/>
        </w:rPr>
      </w:pPr>
      <w:r>
        <w:rPr>
          <w:b/>
          <w:u w:val="single"/>
        </w:rPr>
        <w:t>1.Temat: Powtórzenia część 2</w:t>
      </w:r>
    </w:p>
    <w:p w:rsidR="00D8183E" w:rsidRDefault="00D8183E" w:rsidP="00D8183E">
      <w:r>
        <w:t>1. W tabeli wymień przyczyny i skutki zjazdu gnieźnieńskiego</w:t>
      </w:r>
    </w:p>
    <w:p w:rsidR="00D8183E" w:rsidRDefault="00D8183E" w:rsidP="00D8183E">
      <w:r>
        <w:t>2. Wyjaśnij pojęcia:</w:t>
      </w:r>
    </w:p>
    <w:p w:rsidR="00D8183E" w:rsidRDefault="00D8183E" w:rsidP="00D8183E">
      <w:r>
        <w:t>Kronika, drużyna wojów, gród, podgrodzie, Piastowie, seniorat, koronacja, Grody Czerwieńskie, arcybiskup, relikwie, margrabia, dyplomacja, poganie, Słowianie, Polanie, Państwo Wielkomorawskie, Perun, Świętowit, kurhan</w:t>
      </w:r>
    </w:p>
    <w:p w:rsidR="00D8183E" w:rsidRDefault="00D8183E" w:rsidP="00D8183E">
      <w:pPr>
        <w:rPr>
          <w:b/>
          <w:u w:val="single"/>
        </w:rPr>
      </w:pPr>
      <w:r>
        <w:rPr>
          <w:b/>
          <w:u w:val="single"/>
        </w:rPr>
        <w:t>2 Temat: Rozbicie dzielnicowe</w:t>
      </w:r>
    </w:p>
    <w:p w:rsidR="00D8183E" w:rsidRDefault="00D8183E" w:rsidP="00D8183E">
      <w:r>
        <w:t>Powtarzamy poprzednią lekcje !</w:t>
      </w:r>
    </w:p>
    <w:p w:rsidR="00D8183E" w:rsidRDefault="00D8183E" w:rsidP="00D8183E">
      <w:r>
        <w:t>Przeczytaj dokładnie temat w podręczniku !</w:t>
      </w:r>
    </w:p>
    <w:p w:rsidR="00D8183E" w:rsidRDefault="00D8183E" w:rsidP="00D8183E">
      <w:r>
        <w:t>Punkt 1. Synowie Bolesława Krzywoustego ( czytamy rozdział 1)</w:t>
      </w:r>
    </w:p>
    <w:p w:rsidR="00D8183E" w:rsidRDefault="00D8183E" w:rsidP="00D8183E">
      <w:r>
        <w:t>Punkt 2. Dalsze rozbicie kraj i sprowadzenie Krzyżaków do Polski ( czytamy 2 i 3 rozdział )</w:t>
      </w:r>
    </w:p>
    <w:p w:rsidR="00D8183E" w:rsidRDefault="00D8183E" w:rsidP="00D8183E">
      <w:r>
        <w:t>a)co nazywamy rozbiciem dzielnicowym ( piszemy odpowiedź ) ?</w:t>
      </w:r>
    </w:p>
    <w:p w:rsidR="00D8183E" w:rsidRDefault="00D8183E" w:rsidP="00D8183E">
      <w:r>
        <w:t>b) 1226 r -co się wtedy wydarzyło i za czyją przyczyną (odpowiadamy )?</w:t>
      </w:r>
    </w:p>
    <w:p w:rsidR="00D8183E" w:rsidRDefault="00D8183E" w:rsidP="00D8183E">
      <w:r>
        <w:t>3. Wymień skutki rozbicia dzielnicowego ( czytamy rozdział 3 i 4 i odpowiadamy )</w:t>
      </w:r>
    </w:p>
    <w:p w:rsidR="00D8183E" w:rsidRDefault="00D8183E" w:rsidP="00D8183E"/>
    <w:p w:rsidR="00D8183E" w:rsidRDefault="00D8183E" w:rsidP="00D8183E">
      <w:pPr>
        <w:rPr>
          <w:i/>
        </w:rPr>
      </w:pPr>
      <w:r>
        <w:rPr>
          <w:i/>
        </w:rPr>
        <w:t>Fotkę strony w zeszycie przesyłacie mi albo przez Platformę, albo na : barbara_szymanska@onet.eu</w:t>
      </w:r>
    </w:p>
    <w:p w:rsidR="00AF2A62" w:rsidRDefault="00AF2A62">
      <w:bookmarkStart w:id="0" w:name="_GoBack"/>
      <w:bookmarkEnd w:id="0"/>
    </w:p>
    <w:sectPr w:rsidR="00AF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3E"/>
    <w:rsid w:val="00AF2A62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1C7E9-8758-4880-A318-251DB0A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3E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2020-04-30T18:58:00Z</dcterms:created>
  <dcterms:modified xsi:type="dcterms:W3CDTF">2020-04-30T18:58:00Z</dcterms:modified>
</cp:coreProperties>
</file>